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FF7F" w14:textId="0058C1B2" w:rsidR="0071223A" w:rsidRDefault="002C1C69" w:rsidP="00712173">
      <w:r w:rsidRPr="0071223A">
        <w:rPr>
          <w:noProof/>
          <w:lang w:bidi="cy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075D23" wp14:editId="680B79B1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073910" cy="680720"/>
                <wp:effectExtent l="0" t="0" r="2540" b="5080"/>
                <wp:wrapSquare wrapText="bothSides"/>
                <wp:docPr id="1975880949" name="Text Box 1975880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3910" cy="680720"/>
                        </a:xfrm>
                        <a:prstGeom prst="rect">
                          <a:avLst/>
                        </a:prstGeom>
                        <a:solidFill>
                          <a:srgbClr val="FAF8D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EAF410E" w14:textId="140E2110" w:rsidR="0071223A" w:rsidRPr="009322D5" w:rsidRDefault="0071223A" w:rsidP="009322D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322D5">
                              <w:rPr>
                                <w:sz w:val="16"/>
                                <w:szCs w:val="16"/>
                                <w:lang w:bidi="cy-GB"/>
                              </w:rPr>
                              <w:t>(  Mae logo’r Awdurdod Lleol yn mynd yma  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075D23" id="_x0000_t202" coordsize="21600,21600" o:spt="202" path="m,l,21600r21600,l21600,xe">
                <v:stroke joinstyle="miter"/>
                <v:path gradientshapeok="t" o:connecttype="rect"/>
              </v:shapetype>
              <v:shape id="Text Box 1975880949" o:spid="_x0000_s1026" type="#_x0000_t202" style="position:absolute;margin-left:112.1pt;margin-top:0;width:163.3pt;height:53.6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" fillcolor="#faf8d1" stroked="f">
                <v:textbox inset="0,0,0,0">
                  <w:txbxContent>
                    <w:p w14:paraId="2EAF410E" w14:textId="140E2110" w:rsidR="0071223A" w:rsidRPr="009322D5" w:rsidRDefault="0071223A" w:rsidP="009322D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322D5">
                        <w:rPr>
                          <w:sz w:val="16"/>
                          <w:szCs w:val="16"/>
                          <w:lang w:bidi="cy-GB"/>
                        </w:rPr>
                        <w:t>(  Mae logo’r Awdurdod Lleol yn mynd yma  )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C0F185C" w14:textId="77777777" w:rsidR="0071223A" w:rsidRDefault="0071223A" w:rsidP="00712173"/>
    <w:p w14:paraId="674F4725" w14:textId="77777777" w:rsidR="0071223A" w:rsidRPr="002C1C69" w:rsidRDefault="0071223A" w:rsidP="00712173">
      <w:pPr>
        <w:rPr>
          <w:sz w:val="14"/>
          <w:szCs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71223A" w:rsidRPr="000B22A5" w14:paraId="245D7147" w14:textId="77777777" w:rsidTr="0071223A">
        <w:tc>
          <w:tcPr>
            <w:tcW w:w="5225" w:type="dxa"/>
          </w:tcPr>
          <w:p w14:paraId="5EB89690" w14:textId="2B2864D8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&lt;&lt;Y Preswylydd/Deiliad&gt;&gt;</w:t>
            </w:r>
          </w:p>
        </w:tc>
        <w:tc>
          <w:tcPr>
            <w:tcW w:w="5225" w:type="dxa"/>
          </w:tcPr>
          <w:p w14:paraId="6A74F810" w14:textId="38F314E9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&lt;&lt;Cyngor&gt;&gt;</w:t>
            </w:r>
          </w:p>
        </w:tc>
      </w:tr>
      <w:tr w:rsidR="0071223A" w:rsidRPr="000B22A5" w14:paraId="73128F35" w14:textId="77777777" w:rsidTr="0071223A">
        <w:tc>
          <w:tcPr>
            <w:tcW w:w="5225" w:type="dxa"/>
          </w:tcPr>
          <w:p w14:paraId="2FCF871D" w14:textId="47B1868A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&lt;&lt;CyfeiriadPost1&gt;&gt;</w:t>
            </w:r>
          </w:p>
        </w:tc>
        <w:tc>
          <w:tcPr>
            <w:tcW w:w="5225" w:type="dxa"/>
          </w:tcPr>
          <w:p w14:paraId="477F209A" w14:textId="6075FDFE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 1&gt;&gt;</w:t>
            </w:r>
          </w:p>
        </w:tc>
      </w:tr>
      <w:tr w:rsidR="0071223A" w:rsidRPr="000B22A5" w14:paraId="1BA6DC40" w14:textId="77777777" w:rsidTr="0071223A">
        <w:tc>
          <w:tcPr>
            <w:tcW w:w="5225" w:type="dxa"/>
          </w:tcPr>
          <w:p w14:paraId="2A0CC73C" w14:textId="00832E55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&lt;&lt;CyfeiriadPost2&gt;&gt;</w:t>
            </w:r>
          </w:p>
        </w:tc>
        <w:tc>
          <w:tcPr>
            <w:tcW w:w="5225" w:type="dxa"/>
          </w:tcPr>
          <w:p w14:paraId="474420B0" w14:textId="299DE0D3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 2&gt;&gt;</w:t>
            </w:r>
          </w:p>
        </w:tc>
      </w:tr>
      <w:tr w:rsidR="0071223A" w:rsidRPr="000B22A5" w14:paraId="7A6E4B53" w14:textId="77777777" w:rsidTr="0071223A">
        <w:tc>
          <w:tcPr>
            <w:tcW w:w="5225" w:type="dxa"/>
          </w:tcPr>
          <w:p w14:paraId="6B5C54B2" w14:textId="43953052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&lt;&lt;CyfeiriadPost3&gt;&gt;</w:t>
            </w:r>
          </w:p>
        </w:tc>
        <w:tc>
          <w:tcPr>
            <w:tcW w:w="5225" w:type="dxa"/>
          </w:tcPr>
          <w:p w14:paraId="502A1B83" w14:textId="28C6D98B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&lt;&lt;Cod Post&gt;&gt;</w:t>
            </w:r>
          </w:p>
        </w:tc>
      </w:tr>
      <w:tr w:rsidR="0071223A" w:rsidRPr="000B22A5" w14:paraId="0CBE2200" w14:textId="77777777" w:rsidTr="0071223A">
        <w:tc>
          <w:tcPr>
            <w:tcW w:w="5225" w:type="dxa"/>
          </w:tcPr>
          <w:p w14:paraId="744CAE14" w14:textId="4D6B9188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&lt;&lt;CyfeiriadPost4&gt;&gt;</w:t>
            </w:r>
          </w:p>
        </w:tc>
        <w:tc>
          <w:tcPr>
            <w:tcW w:w="5225" w:type="dxa"/>
          </w:tcPr>
          <w:p w14:paraId="3CBF2A14" w14:textId="6F9469A2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Ffoniwch: &lt;&lt;Ffôn&gt;&gt;</w:t>
            </w:r>
          </w:p>
        </w:tc>
      </w:tr>
      <w:tr w:rsidR="0071223A" w:rsidRPr="000B22A5" w14:paraId="65BEADDB" w14:textId="77777777" w:rsidTr="0071223A">
        <w:tc>
          <w:tcPr>
            <w:tcW w:w="5225" w:type="dxa"/>
          </w:tcPr>
          <w:p w14:paraId="752B2094" w14:textId="32BAE83F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&lt;&lt;CodPost&gt;&gt;</w:t>
            </w:r>
          </w:p>
        </w:tc>
        <w:tc>
          <w:tcPr>
            <w:tcW w:w="5225" w:type="dxa"/>
          </w:tcPr>
          <w:p w14:paraId="128DD204" w14:textId="2BA55846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E-bost: &lt;&lt;E-bost&gt;&gt;</w:t>
            </w:r>
          </w:p>
        </w:tc>
      </w:tr>
      <w:tr w:rsidR="0071223A" w:rsidRPr="000B22A5" w14:paraId="5F03809B" w14:textId="77777777" w:rsidTr="0071223A">
        <w:tc>
          <w:tcPr>
            <w:tcW w:w="5225" w:type="dxa"/>
          </w:tcPr>
          <w:p w14:paraId="4B264BA9" w14:textId="77777777" w:rsidR="0071223A" w:rsidRPr="000B22A5" w:rsidRDefault="0071223A" w:rsidP="005117CD">
            <w:pPr>
              <w:spacing w:before="60" w:after="60" w:line="240" w:lineRule="auto"/>
              <w:rPr>
                <w:sz w:val="21"/>
                <w:szCs w:val="21"/>
              </w:rPr>
            </w:pPr>
          </w:p>
        </w:tc>
        <w:tc>
          <w:tcPr>
            <w:tcW w:w="5225" w:type="dxa"/>
          </w:tcPr>
          <w:p w14:paraId="17317288" w14:textId="013848FB" w:rsidR="0071223A" w:rsidRPr="000B22A5" w:rsidRDefault="0071223A" w:rsidP="005117CD">
            <w:pPr>
              <w:spacing w:before="60" w:after="60" w:line="240" w:lineRule="auto"/>
              <w:jc w:val="right"/>
              <w:rPr>
                <w:sz w:val="21"/>
                <w:szCs w:val="21"/>
              </w:rPr>
            </w:pPr>
            <w:r w:rsidRPr="000B22A5">
              <w:rPr>
                <w:sz w:val="21"/>
                <w:szCs w:val="21"/>
                <w:lang w:bidi="cy-GB"/>
              </w:rPr>
              <w:t>Gwe: &lt;&lt;</w:t>
            </w:r>
            <w:r w:rsidRPr="000B22A5">
              <w:rPr>
                <w:spacing w:val="-4"/>
                <w:sz w:val="21"/>
                <w:szCs w:val="21"/>
                <w:lang w:bidi="cy-GB"/>
              </w:rPr>
              <w:t>G</w:t>
            </w:r>
            <w:r w:rsidRPr="000B22A5">
              <w:rPr>
                <w:sz w:val="21"/>
                <w:szCs w:val="21"/>
                <w:lang w:bidi="cy-GB"/>
              </w:rPr>
              <w:t>we&gt;&gt;</w:t>
            </w:r>
          </w:p>
        </w:tc>
      </w:tr>
    </w:tbl>
    <w:p w14:paraId="0C828D55" w14:textId="54087E66" w:rsidR="0071223A" w:rsidRPr="002C1C69" w:rsidRDefault="0071223A" w:rsidP="00712173">
      <w:r w:rsidRPr="0071223A">
        <w:rPr>
          <w:lang w:bidi="cy-GB"/>
        </w:rPr>
        <w:t>&lt;&lt;Dyddiad&gt;&gt;</w:t>
      </w:r>
    </w:p>
    <w:p w14:paraId="1F523078" w14:textId="4694D6F1" w:rsidR="00295DE1" w:rsidRPr="00864648" w:rsidRDefault="0071223A" w:rsidP="00073D55">
      <w:pPr>
        <w:pStyle w:val="Heading1"/>
        <w:pBdr>
          <w:top w:val="single" w:sz="18" w:space="6" w:color="auto"/>
          <w:left w:val="single" w:sz="18" w:space="1" w:color="auto"/>
          <w:bottom w:val="single" w:sz="18" w:space="6" w:color="auto"/>
          <w:right w:val="single" w:sz="18" w:space="6" w:color="auto"/>
        </w:pBdr>
        <w:ind w:left="57" w:right="142"/>
        <w:rPr>
          <w:sz w:val="30"/>
          <w:szCs w:val="30"/>
        </w:rPr>
      </w:pPr>
      <w:r w:rsidRPr="00864648">
        <w:rPr>
          <w:sz w:val="30"/>
          <w:szCs w:val="30"/>
          <w:lang w:bidi="cy-GB"/>
        </w:rPr>
        <w:t>Mae</w:t>
      </w:r>
      <w:r w:rsidR="004B5013" w:rsidRPr="00864648">
        <w:rPr>
          <w:sz w:val="30"/>
          <w:szCs w:val="30"/>
          <w:lang w:bidi="cy-GB"/>
        </w:rPr>
        <w:t>’</w:t>
      </w:r>
      <w:r w:rsidRPr="00864648">
        <w:rPr>
          <w:sz w:val="30"/>
          <w:szCs w:val="30"/>
          <w:lang w:bidi="cy-GB"/>
        </w:rPr>
        <w:t>n rhaid i chi ymateb er mwyn parhau i fod ar y gofrestr etholiadol</w:t>
      </w:r>
    </w:p>
    <w:p w14:paraId="27E71958" w14:textId="77777777" w:rsidR="00605A66" w:rsidRPr="002C1C69" w:rsidRDefault="00605A66" w:rsidP="00712173">
      <w:pPr>
        <w:rPr>
          <w:sz w:val="14"/>
          <w:szCs w:val="14"/>
          <w:lang w:eastAsia="en-GB"/>
        </w:rPr>
      </w:pPr>
    </w:p>
    <w:p w14:paraId="15CE52CF" w14:textId="63C74323" w:rsidR="00295DE1" w:rsidRPr="00605A66" w:rsidRDefault="00295DE1" w:rsidP="00712173">
      <w:pPr>
        <w:rPr>
          <w:rFonts w:asciiTheme="minorHAnsi" w:eastAsiaTheme="minorHAnsi" w:hAnsiTheme="minorHAnsi" w:cstheme="minorBidi"/>
        </w:rPr>
      </w:pPr>
      <w:r w:rsidRPr="00B2373F">
        <w:rPr>
          <w:lang w:bidi="cy-GB"/>
        </w:rPr>
        <w:t>Annwyl</w:t>
      </w:r>
      <w:r w:rsidRPr="00B2373F">
        <w:rPr>
          <w:lang w:bidi="cy-GB"/>
        </w:rPr>
        <w:fldChar w:fldCharType="begin"/>
      </w:r>
      <w:r w:rsidRPr="00B2373F">
        <w:rPr>
          <w:lang w:bidi="cy-GB"/>
        </w:rPr>
        <w:instrText xml:space="preserve"> MERGEFIELD Forename \* MERGEFORMAT </w:instrText>
      </w:r>
      <w:r w:rsidRPr="00B2373F">
        <w:rPr>
          <w:lang w:bidi="cy-GB"/>
        </w:rPr>
        <w:fldChar w:fldCharType="separate"/>
      </w:r>
      <w:r w:rsidRPr="00B2373F">
        <w:rPr>
          <w:noProof/>
          <w:lang w:bidi="cy-GB"/>
        </w:rPr>
        <w:t>«</w:t>
      </w:r>
      <w:r w:rsidR="001C20F4">
        <w:rPr>
          <w:noProof/>
          <w:lang w:bidi="cy-GB"/>
        </w:rPr>
        <w:t>EnwCyntaf</w:t>
      </w:r>
      <w:r w:rsidRPr="00B2373F">
        <w:rPr>
          <w:noProof/>
          <w:lang w:bidi="cy-GB"/>
        </w:rPr>
        <w:t>»</w:t>
      </w:r>
      <w:r w:rsidRPr="00B2373F">
        <w:rPr>
          <w:lang w:bidi="cy-GB"/>
        </w:rPr>
        <w:fldChar w:fldCharType="end"/>
      </w:r>
      <w:r w:rsidRPr="00B2373F">
        <w:rPr>
          <w:lang w:bidi="cy-GB"/>
        </w:rPr>
        <w:fldChar w:fldCharType="begin"/>
      </w:r>
      <w:r w:rsidRPr="00B2373F">
        <w:rPr>
          <w:lang w:bidi="cy-GB"/>
        </w:rPr>
        <w:instrText xml:space="preserve"> MERGEFIELD Surname \* MERGEFORMAT </w:instrText>
      </w:r>
      <w:r w:rsidRPr="00B2373F">
        <w:rPr>
          <w:lang w:bidi="cy-GB"/>
        </w:rPr>
        <w:fldChar w:fldCharType="separate"/>
      </w:r>
      <w:r w:rsidRPr="00B2373F">
        <w:rPr>
          <w:noProof/>
          <w:lang w:bidi="cy-GB"/>
        </w:rPr>
        <w:t>«</w:t>
      </w:r>
      <w:r w:rsidR="001C20F4">
        <w:rPr>
          <w:noProof/>
          <w:lang w:bidi="cy-GB"/>
        </w:rPr>
        <w:t>Cyfenw</w:t>
      </w:r>
      <w:r w:rsidRPr="00B2373F">
        <w:rPr>
          <w:noProof/>
          <w:lang w:bidi="cy-GB"/>
        </w:rPr>
        <w:t>»</w:t>
      </w:r>
      <w:r w:rsidRPr="00B2373F">
        <w:rPr>
          <w:lang w:bidi="cy-GB"/>
        </w:rPr>
        <w:fldChar w:fldCharType="end"/>
      </w:r>
    </w:p>
    <w:p w14:paraId="668A80DF" w14:textId="7AB61CD4" w:rsidR="00712173" w:rsidRDefault="00712173" w:rsidP="00712173">
      <w:r w:rsidRPr="00712173">
        <w:rPr>
          <w:lang w:bidi="cy-GB"/>
        </w:rPr>
        <w:t xml:space="preserve">Bydd eich cofnod ar y gofrestr etholiadol yn dod i ben eleni am 11:59 p.m. amser y DU ar 1 Tachwedd. </w:t>
      </w:r>
      <w:r w:rsidR="0095442E">
        <w:rPr>
          <w:lang w:bidi="cy-GB"/>
        </w:rPr>
        <w:br/>
      </w:r>
      <w:r w:rsidRPr="00712173">
        <w:rPr>
          <w:lang w:bidi="cy-GB"/>
        </w:rPr>
        <w:t>Os ydych am barhau i fod yn gofrestredig, mae</w:t>
      </w:r>
      <w:r w:rsidR="004B5013">
        <w:rPr>
          <w:lang w:bidi="cy-GB"/>
        </w:rPr>
        <w:t>’</w:t>
      </w:r>
      <w:r w:rsidRPr="00712173">
        <w:rPr>
          <w:lang w:bidi="cy-GB"/>
        </w:rPr>
        <w:t>n rhaid i ni dderbyn eich datganiad adnewyddu cyn y dyddiad hwn. Llenwch a dychwelwch y ffurflen hon i gyflwyno</w:t>
      </w:r>
      <w:r w:rsidR="004B5013">
        <w:rPr>
          <w:lang w:bidi="cy-GB"/>
        </w:rPr>
        <w:t>’</w:t>
      </w:r>
      <w:r w:rsidRPr="00712173">
        <w:rPr>
          <w:lang w:bidi="cy-GB"/>
        </w:rPr>
        <w:t>ch datganiad adnewyddu.</w:t>
      </w:r>
      <w:r w:rsidR="00863EF8">
        <w:rPr>
          <w:lang w:bidi="cy-GB"/>
        </w:rPr>
        <w:t xml:space="preserve"> Fel arall, gallwch wneud hwn ar-lein</w:t>
      </w:r>
      <w:r w:rsidRPr="00712173">
        <w:rPr>
          <w:lang w:bidi="cy-GB"/>
        </w:rPr>
        <w:t>:</w:t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7229"/>
        <w:gridCol w:w="1798"/>
      </w:tblGrid>
      <w:tr w:rsidR="00680F12" w14:paraId="69D7C2F9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5CCA259F" w14:textId="56F6B3A7" w:rsidR="00680F12" w:rsidRPr="00CB1BF4" w:rsidRDefault="00680F12" w:rsidP="00212F21">
            <w:pPr>
              <w:pStyle w:val="ListParagraph"/>
              <w:jc w:val="center"/>
            </w:pPr>
            <w:r w:rsidRPr="00CB1BF4">
              <w:rPr>
                <w:lang w:bidi="cy-GB"/>
              </w:rPr>
              <w:t>1</w:t>
            </w:r>
          </w:p>
        </w:tc>
        <w:tc>
          <w:tcPr>
            <w:tcW w:w="7229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</w:tcBorders>
            <w:vAlign w:val="center"/>
          </w:tcPr>
          <w:p w14:paraId="12DAAE88" w14:textId="5CCB4FAF" w:rsidR="00423321" w:rsidRDefault="00680F12" w:rsidP="00423321">
            <w:pPr>
              <w:jc w:val="center"/>
            </w:pPr>
            <w:r w:rsidRPr="00CB1BF4">
              <w:rPr>
                <w:lang w:bidi="cy-GB"/>
              </w:rPr>
              <w:t>Ewch i:</w:t>
            </w:r>
            <w:r w:rsidRPr="00757E16">
              <w:rPr>
                <w:b/>
                <w:bCs/>
                <w:color w:val="002060"/>
                <w:lang w:bidi="cy-GB"/>
              </w:rPr>
              <w:t xml:space="preserve"> </w:t>
            </w:r>
            <w:r w:rsidR="0095442E" w:rsidRPr="0095442E">
              <w:rPr>
                <w:b/>
                <w:bCs/>
              </w:rPr>
              <w:t>www.gov.uk/adnewyddu-pleidleisio-o-dramor</w:t>
            </w:r>
          </w:p>
          <w:p w14:paraId="078722DB" w14:textId="41F298BF" w:rsidR="00680F12" w:rsidRDefault="00680F12" w:rsidP="00423321">
            <w:pPr>
              <w:jc w:val="center"/>
            </w:pPr>
            <w:r w:rsidRPr="00CB1BF4">
              <w:rPr>
                <w:lang w:bidi="cy-GB"/>
              </w:rPr>
              <w:t>Neu sganiwch y cod QR</w:t>
            </w:r>
          </w:p>
        </w:tc>
        <w:tc>
          <w:tcPr>
            <w:tcW w:w="1798" w:type="dxa"/>
            <w:tcBorders>
              <w:top w:val="single" w:sz="12" w:space="0" w:color="0099C3" w:themeColor="background2"/>
              <w:left w:val="nil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1AD14884" w14:textId="558A71ED" w:rsidR="00680F12" w:rsidRDefault="00B03058" w:rsidP="00B03058">
            <w:r>
              <w:rPr>
                <w:b/>
                <w:noProof/>
                <w:lang w:bidi="cy-GB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22664E8" wp14:editId="34FFBBB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-6350</wp:posOffset>
                      </wp:positionV>
                      <wp:extent cx="719455" cy="719455"/>
                      <wp:effectExtent l="0" t="0" r="17145" b="17145"/>
                      <wp:wrapNone/>
                      <wp:docPr id="53861257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9455" cy="719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A4C7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50D8E3" w14:textId="77777777" w:rsidR="00680F12" w:rsidRPr="00674F3E" w:rsidRDefault="00680F12" w:rsidP="00680F1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674F3E">
                                    <w:rPr>
                                      <w:b/>
                                      <w:color w:val="000000"/>
                                      <w:lang w:bidi="cy-GB"/>
                                    </w:rPr>
                                    <w:t>[COD QR]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664E8" id="Rectangle 1" o:spid="_x0000_s1027" style="position:absolute;margin-left:4.4pt;margin-top:-.5pt;width:56.65pt;height:56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" filled="f" strokecolor="#00a4c7" strokeweight="1pt">
                      <v:textbox>
                        <w:txbxContent>
                          <w:p w14:paraId="6650D8E3" w14:textId="77777777" w:rsidR="00680F12" w:rsidRPr="00674F3E" w:rsidRDefault="00680F12" w:rsidP="00680F1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674F3E">
                              <w:rPr>
                                <w:b/>
                                <w:color w:val="000000"/>
                                <w:lang w:bidi="cy-GB"/>
                              </w:rPr>
                              <w:t>[COD QR]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A3E7D" w14:paraId="12AA3837" w14:textId="77777777" w:rsidTr="00932441">
        <w:trPr>
          <w:cantSplit/>
          <w:trHeight w:val="452"/>
        </w:trPr>
        <w:tc>
          <w:tcPr>
            <w:tcW w:w="10407" w:type="dxa"/>
            <w:gridSpan w:val="3"/>
            <w:tcBorders>
              <w:top w:val="single" w:sz="12" w:space="0" w:color="0099C3" w:themeColor="background2"/>
              <w:bottom w:val="single" w:sz="12" w:space="0" w:color="0099C3" w:themeColor="background2"/>
            </w:tcBorders>
            <w:textDirection w:val="tbRl"/>
            <w:vAlign w:val="center"/>
          </w:tcPr>
          <w:p w14:paraId="155FAE31" w14:textId="36F05C98" w:rsidR="006A3E7D" w:rsidRDefault="00932441" w:rsidP="00932441">
            <w:pPr>
              <w:spacing w:before="0" w:after="0" w:line="240" w:lineRule="auto"/>
              <w:ind w:left="113" w:right="113"/>
              <w:jc w:val="center"/>
            </w:pPr>
            <w:r w:rsidRPr="00825C18">
              <w:rPr>
                <w:rFonts w:ascii="MS Gothic" w:eastAsia="MS Gothic" w:hAnsi="MS Gothic" w:cs="MS Gothic"/>
                <w:b/>
                <w:color w:val="00A4C7"/>
                <w:sz w:val="40"/>
                <w:szCs w:val="40"/>
                <w:lang w:bidi="cy-GB"/>
              </w:rPr>
              <w:t>〉</w:t>
            </w:r>
          </w:p>
        </w:tc>
      </w:tr>
      <w:tr w:rsidR="00CB1BF4" w14:paraId="27642BDA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5B451A72" w14:textId="380513E2" w:rsidR="00CB1BF4" w:rsidRPr="00CB1BF4" w:rsidRDefault="00CB1BF4" w:rsidP="00212F21">
            <w:pPr>
              <w:pStyle w:val="ListParagraph"/>
              <w:jc w:val="center"/>
            </w:pPr>
            <w:r w:rsidRPr="00CB1BF4">
              <w:rPr>
                <w:lang w:bidi="cy-GB"/>
              </w:rPr>
              <w:t>2</w:t>
            </w:r>
          </w:p>
        </w:tc>
        <w:tc>
          <w:tcPr>
            <w:tcW w:w="9027" w:type="dxa"/>
            <w:gridSpan w:val="2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44E6718A" w14:textId="78C827D4" w:rsidR="007A1796" w:rsidRDefault="007A1796" w:rsidP="007A1796">
            <w:pPr>
              <w:jc w:val="center"/>
            </w:pPr>
            <w:r>
              <w:rPr>
                <w:lang w:bidi="cy-GB"/>
              </w:rPr>
              <w:t xml:space="preserve">Cliciwch ar y botwm </w:t>
            </w:r>
            <w:r w:rsidRPr="00D071FE">
              <w:rPr>
                <w:b/>
                <w:bCs/>
                <w:lang w:bidi="cy-GB"/>
              </w:rPr>
              <w:t>Adnewyddu nawr</w:t>
            </w:r>
            <w:r>
              <w:rPr>
                <w:lang w:bidi="cy-GB"/>
              </w:rPr>
              <w:t xml:space="preserve"> a nodwch y cod mynediad unigryw </w:t>
            </w:r>
            <w:r w:rsidR="00335D74">
              <w:rPr>
                <w:lang w:bidi="cy-GB"/>
              </w:rPr>
              <w:br/>
            </w:r>
            <w:r>
              <w:rPr>
                <w:lang w:bidi="cy-GB"/>
              </w:rPr>
              <w:t>unwaith yn unig hwn.</w:t>
            </w:r>
          </w:p>
          <w:p w14:paraId="273B421D" w14:textId="579E8FCD" w:rsidR="00CB1BF4" w:rsidRPr="007A1796" w:rsidRDefault="007A1796" w:rsidP="007A1796">
            <w:pPr>
              <w:jc w:val="center"/>
              <w:rPr>
                <w:b/>
                <w:bCs/>
              </w:rPr>
            </w:pPr>
            <w:r w:rsidRPr="007A1796">
              <w:rPr>
                <w:b/>
                <w:lang w:bidi="cy-GB"/>
              </w:rPr>
              <w:t>&lt;&lt; cod mynediad unigryw &gt;&gt;</w:t>
            </w:r>
          </w:p>
        </w:tc>
      </w:tr>
      <w:tr w:rsidR="000F2D81" w14:paraId="5BC9FFAD" w14:textId="77777777" w:rsidTr="00932441">
        <w:trPr>
          <w:cantSplit/>
          <w:trHeight w:val="454"/>
        </w:trPr>
        <w:tc>
          <w:tcPr>
            <w:tcW w:w="10407" w:type="dxa"/>
            <w:gridSpan w:val="3"/>
            <w:tcBorders>
              <w:top w:val="single" w:sz="12" w:space="0" w:color="0099C3" w:themeColor="background2"/>
              <w:bottom w:val="single" w:sz="12" w:space="0" w:color="0099C3" w:themeColor="background2"/>
            </w:tcBorders>
            <w:textDirection w:val="tbRl"/>
            <w:vAlign w:val="center"/>
          </w:tcPr>
          <w:p w14:paraId="4846B63C" w14:textId="09700FB9" w:rsidR="000F2D81" w:rsidRDefault="00932441" w:rsidP="00932441">
            <w:pPr>
              <w:spacing w:before="0" w:after="0" w:line="240" w:lineRule="auto"/>
              <w:ind w:left="113"/>
              <w:jc w:val="center"/>
            </w:pPr>
            <w:r w:rsidRPr="00825C18">
              <w:rPr>
                <w:rFonts w:ascii="MS Gothic" w:eastAsia="MS Gothic" w:hAnsi="MS Gothic" w:cs="MS Gothic"/>
                <w:b/>
                <w:color w:val="00A4C7"/>
                <w:sz w:val="40"/>
                <w:szCs w:val="40"/>
                <w:lang w:bidi="cy-GB"/>
              </w:rPr>
              <w:t>〉</w:t>
            </w:r>
          </w:p>
        </w:tc>
      </w:tr>
      <w:tr w:rsidR="00CB1BF4" w14:paraId="2491457E" w14:textId="77777777" w:rsidTr="00B03058">
        <w:tc>
          <w:tcPr>
            <w:tcW w:w="1380" w:type="dxa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shd w:val="clear" w:color="auto" w:fill="0099C3" w:themeFill="background2"/>
          </w:tcPr>
          <w:p w14:paraId="2CF9E367" w14:textId="11D06BCD" w:rsidR="00CB1BF4" w:rsidRPr="00CB1BF4" w:rsidRDefault="00CB1BF4" w:rsidP="00212F21">
            <w:pPr>
              <w:pStyle w:val="ListParagraph"/>
              <w:jc w:val="center"/>
            </w:pPr>
            <w:r w:rsidRPr="00CB1BF4">
              <w:rPr>
                <w:lang w:bidi="cy-GB"/>
              </w:rPr>
              <w:t>3</w:t>
            </w:r>
          </w:p>
        </w:tc>
        <w:tc>
          <w:tcPr>
            <w:tcW w:w="9027" w:type="dxa"/>
            <w:gridSpan w:val="2"/>
            <w:tcBorders>
              <w:top w:val="single" w:sz="12" w:space="0" w:color="0099C3" w:themeColor="background2"/>
              <w:left w:val="single" w:sz="12" w:space="0" w:color="0099C3" w:themeColor="background2"/>
              <w:bottom w:val="single" w:sz="12" w:space="0" w:color="0099C3" w:themeColor="background2"/>
              <w:right w:val="single" w:sz="12" w:space="0" w:color="0099C3" w:themeColor="background2"/>
            </w:tcBorders>
            <w:vAlign w:val="center"/>
          </w:tcPr>
          <w:p w14:paraId="59D6E80E" w14:textId="7C1170C5" w:rsidR="001B06FE" w:rsidRPr="001B06FE" w:rsidRDefault="007A1796" w:rsidP="00423321">
            <w:pPr>
              <w:jc w:val="center"/>
              <w:rPr>
                <w:b/>
                <w:bCs/>
              </w:rPr>
            </w:pPr>
            <w:r w:rsidRPr="007A1796">
              <w:rPr>
                <w:lang w:bidi="cy-GB"/>
              </w:rPr>
              <w:t>Atebwch y cwestiynau a chyflwynwch eich cais adnewyddu.</w:t>
            </w:r>
          </w:p>
        </w:tc>
      </w:tr>
    </w:tbl>
    <w:p w14:paraId="325EEF62" w14:textId="601DF558" w:rsidR="00295DE1" w:rsidRDefault="00295DE1" w:rsidP="00423321">
      <w:pPr>
        <w:spacing w:before="360" w:after="0" w:line="240" w:lineRule="auto"/>
      </w:pPr>
      <w:r>
        <w:rPr>
          <w:lang w:bidi="cy-GB"/>
        </w:rPr>
        <w:t>Os oes angen help arnoch, gallwch gysylltu â ni gan ddefnyddio</w:t>
      </w:r>
      <w:r w:rsidR="004B5013">
        <w:rPr>
          <w:lang w:bidi="cy-GB"/>
        </w:rPr>
        <w:t>’</w:t>
      </w:r>
      <w:r>
        <w:rPr>
          <w:lang w:bidi="cy-GB"/>
        </w:rPr>
        <w:t xml:space="preserve">r manylion a ddarperir yng nghornel dde uchaf y llythyr hwn.  </w:t>
      </w:r>
    </w:p>
    <w:p w14:paraId="3DB07AF7" w14:textId="19899CFE" w:rsidR="00DE050D" w:rsidRPr="00DE050D" w:rsidRDefault="00DE050D" w:rsidP="00423321">
      <w:r w:rsidRPr="00423321">
        <w:rPr>
          <w:lang w:bidi="cy-GB"/>
        </w:rPr>
        <w:t>Os nad ydych eisiau pleidleisio o dramor mwyach gan eich bod yn dychwelyd i fyw yn y DU neu am unrhyw reswm arall, cysylltwch â ni.</w:t>
      </w:r>
    </w:p>
    <w:p w14:paraId="7B607006" w14:textId="4CDA9E7D" w:rsidR="00295DE1" w:rsidRPr="00617B96" w:rsidRDefault="00295DE1" w:rsidP="00712173">
      <w:pPr>
        <w:rPr>
          <w:spacing w:val="-2"/>
        </w:rPr>
      </w:pPr>
      <w:r w:rsidRPr="00617B96">
        <w:rPr>
          <w:spacing w:val="-2"/>
          <w:lang w:bidi="cy-GB"/>
        </w:rPr>
        <w:t xml:space="preserve">Mae rhagor o wybodaeth am bleidleisio o dramor ar gael yn </w:t>
      </w:r>
      <w:r w:rsidR="0095442E" w:rsidRPr="0095442E">
        <w:rPr>
          <w:b/>
          <w:spacing w:val="-2"/>
          <w:lang w:bidi="cy-GB"/>
        </w:rPr>
        <w:t>www.gov.uk/adnewyddu-pleidleisio-o-dramor</w:t>
      </w:r>
      <w:r w:rsidR="00617B96" w:rsidRPr="0095442E">
        <w:rPr>
          <w:bCs/>
          <w:spacing w:val="-2"/>
          <w:lang w:bidi="cy-GB"/>
        </w:rPr>
        <w:t>.</w:t>
      </w:r>
      <w:r w:rsidRPr="00617B96">
        <w:rPr>
          <w:spacing w:val="-2"/>
          <w:lang w:bidi="cy-GB"/>
        </w:rPr>
        <w:t xml:space="preserve"> </w:t>
      </w:r>
    </w:p>
    <w:p w14:paraId="5A964507" w14:textId="77777777" w:rsidR="00343673" w:rsidRDefault="00295DE1" w:rsidP="00EE5E55">
      <w:pPr>
        <w:tabs>
          <w:tab w:val="left" w:pos="7650"/>
        </w:tabs>
        <w:rPr>
          <w:lang w:bidi="cy-GB"/>
        </w:rPr>
      </w:pPr>
      <w:r w:rsidRPr="00FB0E74">
        <w:rPr>
          <w:lang w:bidi="cy-GB"/>
        </w:rPr>
        <w:t>Yn gywir</w:t>
      </w:r>
    </w:p>
    <w:p w14:paraId="7CE6DBF9" w14:textId="29EF40D0" w:rsidR="00295DE1" w:rsidRPr="00EE5E55" w:rsidRDefault="00295DE1" w:rsidP="00EE5E55">
      <w:pPr>
        <w:tabs>
          <w:tab w:val="left" w:pos="7650"/>
        </w:tabs>
      </w:pPr>
      <w:r w:rsidRPr="00FB0E74">
        <w:rPr>
          <w:lang w:bidi="cy-GB"/>
        </w:rPr>
        <w:t xml:space="preserve"> </w:t>
      </w:r>
      <w:r w:rsidR="002C1C69">
        <w:rPr>
          <w:lang w:bidi="cy-GB"/>
        </w:rPr>
        <w:tab/>
      </w:r>
    </w:p>
    <w:p w14:paraId="677E5236" w14:textId="3C2F0BE0" w:rsidR="00B9088A" w:rsidRPr="00343761" w:rsidRDefault="00295DE1" w:rsidP="00712173">
      <w:pPr>
        <w:rPr>
          <w:lang w:val="en-US"/>
        </w:rPr>
      </w:pPr>
      <w:r w:rsidRPr="006B2567">
        <w:rPr>
          <w:lang w:bidi="cy-GB"/>
        </w:rPr>
        <w:fldChar w:fldCharType="begin"/>
      </w:r>
      <w:r w:rsidRPr="006B2567">
        <w:rPr>
          <w:lang w:bidi="cy-GB"/>
        </w:rPr>
        <w:instrText xml:space="preserve"> MERGEFIELD Title \* MERGEFORMAT </w:instrText>
      </w:r>
      <w:r w:rsidRPr="006B2567">
        <w:rPr>
          <w:lang w:bidi="cy-GB"/>
        </w:rPr>
        <w:fldChar w:fldCharType="separate"/>
      </w:r>
      <w:r w:rsidRPr="006B2567">
        <w:rPr>
          <w:noProof/>
          <w:lang w:bidi="cy-GB"/>
        </w:rPr>
        <w:t>«T</w:t>
      </w:r>
      <w:r w:rsidR="002A1252">
        <w:rPr>
          <w:noProof/>
          <w:lang w:bidi="cy-GB"/>
        </w:rPr>
        <w:t>eitl</w:t>
      </w:r>
      <w:r w:rsidRPr="006B2567">
        <w:rPr>
          <w:noProof/>
          <w:lang w:bidi="cy-GB"/>
        </w:rPr>
        <w:t>»</w:t>
      </w:r>
      <w:r w:rsidRPr="006B2567">
        <w:rPr>
          <w:lang w:bidi="cy-GB"/>
        </w:rPr>
        <w:fldChar w:fldCharType="end"/>
      </w:r>
      <w:r w:rsidRPr="006B2567">
        <w:rPr>
          <w:lang w:bidi="cy-GB"/>
        </w:rPr>
        <w:t xml:space="preserve"> </w:t>
      </w:r>
      <w:r w:rsidRPr="006B2567">
        <w:rPr>
          <w:lang w:bidi="cy-GB"/>
        </w:rPr>
        <w:fldChar w:fldCharType="begin"/>
      </w:r>
      <w:r w:rsidRPr="006B2567">
        <w:rPr>
          <w:lang w:bidi="cy-GB"/>
        </w:rPr>
        <w:instrText xml:space="preserve"> MERGEFIELD Name \* MERGEFORMAT </w:instrText>
      </w:r>
      <w:r w:rsidRPr="006B2567">
        <w:rPr>
          <w:lang w:bidi="cy-GB"/>
        </w:rPr>
        <w:fldChar w:fldCharType="separate"/>
      </w:r>
      <w:r w:rsidRPr="006B2567">
        <w:rPr>
          <w:noProof/>
          <w:lang w:bidi="cy-GB"/>
        </w:rPr>
        <w:t>«</w:t>
      </w:r>
      <w:r w:rsidR="002A1252">
        <w:rPr>
          <w:noProof/>
          <w:lang w:bidi="cy-GB"/>
        </w:rPr>
        <w:t>Enw</w:t>
      </w:r>
      <w:r w:rsidRPr="006B2567">
        <w:rPr>
          <w:noProof/>
          <w:lang w:bidi="cy-GB"/>
        </w:rPr>
        <w:t>»</w:t>
      </w:r>
      <w:r w:rsidRPr="006B2567">
        <w:rPr>
          <w:lang w:bidi="cy-GB"/>
        </w:rPr>
        <w:fldChar w:fldCharType="end"/>
      </w:r>
      <w:r w:rsidR="00B9088A">
        <w:rPr>
          <w:lang w:bidi="cy-GB"/>
        </w:rPr>
        <w:br w:type="page"/>
      </w:r>
    </w:p>
    <w:p w14:paraId="6366F4B4" w14:textId="77777777" w:rsidR="00384795" w:rsidRDefault="00384795" w:rsidP="00384795">
      <w:pPr>
        <w:pStyle w:val="Heading2"/>
      </w:pPr>
      <w:r>
        <w:rPr>
          <w:lang w:bidi="cy-GB"/>
        </w:rPr>
        <w:lastRenderedPageBreak/>
        <w:t>Ffurflen datganiad adnewyddu pleidleisiwr tramor</w:t>
      </w:r>
    </w:p>
    <w:p w14:paraId="7FC67654" w14:textId="1A790121" w:rsidR="00384795" w:rsidRDefault="00384795" w:rsidP="00384795">
      <w:r>
        <w:rPr>
          <w:lang w:bidi="cy-GB"/>
        </w:rPr>
        <w:t>Gwiriwch a diwygiwch fanylion sydd ar goll neu</w:t>
      </w:r>
      <w:r w:rsidR="004B5013">
        <w:rPr>
          <w:lang w:bidi="cy-GB"/>
        </w:rPr>
        <w:t>’</w:t>
      </w:r>
      <w:r>
        <w:rPr>
          <w:lang w:bidi="cy-GB"/>
        </w:rPr>
        <w:t>n anghywir isod. Llofnodwch a rhowch ddyddiad ar y ffurflen i gadarnhau bod eich manylion a</w:t>
      </w:r>
      <w:r w:rsidR="004B5013">
        <w:rPr>
          <w:lang w:bidi="cy-GB"/>
        </w:rPr>
        <w:t>’</w:t>
      </w:r>
      <w:r>
        <w:rPr>
          <w:lang w:bidi="cy-GB"/>
        </w:rPr>
        <w:t xml:space="preserve">r datganiad yn gywir. </w:t>
      </w:r>
    </w:p>
    <w:p w14:paraId="47B45125" w14:textId="409692B1" w:rsidR="00374D3B" w:rsidRPr="00DF640D" w:rsidRDefault="00384795" w:rsidP="00384795">
      <w:pPr>
        <w:rPr>
          <w:b/>
          <w:bCs/>
        </w:rPr>
      </w:pPr>
      <w:r w:rsidRPr="00DF640D">
        <w:rPr>
          <w:b/>
          <w:lang w:bidi="cy-GB"/>
        </w:rPr>
        <w:t>Mae</w:t>
      </w:r>
      <w:r w:rsidR="004B5013">
        <w:rPr>
          <w:b/>
          <w:lang w:bidi="cy-GB"/>
        </w:rPr>
        <w:t>’</w:t>
      </w:r>
      <w:r w:rsidRPr="00DF640D">
        <w:rPr>
          <w:b/>
          <w:lang w:bidi="cy-GB"/>
        </w:rPr>
        <w:t>n rhaid i ni gael eich ffurflen wedi</w:t>
      </w:r>
      <w:r w:rsidR="004B5013">
        <w:rPr>
          <w:b/>
          <w:lang w:bidi="cy-GB"/>
        </w:rPr>
        <w:t>’</w:t>
      </w:r>
      <w:r w:rsidRPr="00DF640D">
        <w:rPr>
          <w:b/>
          <w:lang w:bidi="cy-GB"/>
        </w:rPr>
        <w:t>i chwblhau cyn 11:59 p.m. amser y DU ar 1 Tachwedd os ydych am barhau i fod ar y gofrestr etholiadol.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5656"/>
      </w:tblGrid>
      <w:tr w:rsidR="005002D0" w14:paraId="1C89C65B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4241359F" w14:textId="014DD91D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lang w:bidi="cy-GB"/>
              </w:rPr>
              <w:t xml:space="preserve">Enw </w:t>
            </w:r>
          </w:p>
        </w:tc>
        <w:tc>
          <w:tcPr>
            <w:tcW w:w="2696" w:type="pct"/>
          </w:tcPr>
          <w:p w14:paraId="5AB2E861" w14:textId="3D4A638B" w:rsidR="005002D0" w:rsidRDefault="00707141" w:rsidP="00253DBE">
            <w:r w:rsidRPr="000B22A5">
              <w:rPr>
                <w:sz w:val="21"/>
                <w:szCs w:val="21"/>
                <w:lang w:bidi="cy-GB"/>
              </w:rPr>
              <w:t>&lt;&lt;Enw Llawn&gt;&gt;</w:t>
            </w:r>
          </w:p>
        </w:tc>
      </w:tr>
      <w:tr w:rsidR="005002D0" w14:paraId="09C32037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354433C8" w14:textId="1D095703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lang w:bidi="cy-GB"/>
              </w:rPr>
              <w:t>Dyddiad geni</w:t>
            </w:r>
          </w:p>
        </w:tc>
        <w:tc>
          <w:tcPr>
            <w:tcW w:w="2696" w:type="pct"/>
          </w:tcPr>
          <w:p w14:paraId="14833CE0" w14:textId="222710AD" w:rsidR="005002D0" w:rsidRDefault="00707141" w:rsidP="00253DBE">
            <w:r w:rsidRPr="000B22A5">
              <w:rPr>
                <w:sz w:val="21"/>
                <w:szCs w:val="21"/>
                <w:lang w:bidi="cy-GB"/>
              </w:rPr>
              <w:t>&lt;&lt;Dyddiad Geni&gt;&gt;</w:t>
            </w:r>
          </w:p>
        </w:tc>
      </w:tr>
      <w:tr w:rsidR="005002D0" w14:paraId="4BB14EAD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1DB7925C" w14:textId="1DDF418C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  <w:r w:rsidRPr="00725E20">
              <w:rPr>
                <w:b/>
                <w:lang w:bidi="cy-GB"/>
              </w:rPr>
              <w:t>Cyfeiriad presennol tu allan i</w:t>
            </w:r>
            <w:r w:rsidR="004B5013">
              <w:rPr>
                <w:b/>
                <w:lang w:bidi="cy-GB"/>
              </w:rPr>
              <w:t>’</w:t>
            </w:r>
            <w:r w:rsidRPr="00725E20">
              <w:rPr>
                <w:b/>
                <w:lang w:bidi="cy-GB"/>
              </w:rPr>
              <w:t>r DU</w:t>
            </w:r>
          </w:p>
          <w:p w14:paraId="2BF1196D" w14:textId="77777777" w:rsidR="005002D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  <w:p w14:paraId="5B693D51" w14:textId="77777777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  <w:p w14:paraId="6F623AA5" w14:textId="78BCFF9C" w:rsidR="005002D0" w:rsidRPr="00725E20" w:rsidRDefault="005002D0" w:rsidP="00253DBE">
            <w:pPr>
              <w:tabs>
                <w:tab w:val="left" w:pos="1035"/>
              </w:tabs>
              <w:rPr>
                <w:b/>
                <w:bCs/>
              </w:rPr>
            </w:pPr>
          </w:p>
        </w:tc>
        <w:tc>
          <w:tcPr>
            <w:tcW w:w="2696" w:type="pct"/>
          </w:tcPr>
          <w:p w14:paraId="2670AD33" w14:textId="5F51E6A2" w:rsidR="005002D0" w:rsidRDefault="00707141" w:rsidP="00253DBE">
            <w:r w:rsidRPr="000B22A5">
              <w:rPr>
                <w:sz w:val="21"/>
                <w:szCs w:val="21"/>
                <w:lang w:bidi="cy-GB"/>
              </w:rPr>
              <w:t>&lt;&lt;Cyfeiriad Presennol&gt;&gt;</w:t>
            </w:r>
          </w:p>
        </w:tc>
      </w:tr>
      <w:tr w:rsidR="005002D0" w14:paraId="09F8D669" w14:textId="77777777" w:rsidTr="00EE1141">
        <w:trPr>
          <w:trHeight w:val="340"/>
        </w:trPr>
        <w:tc>
          <w:tcPr>
            <w:tcW w:w="2304" w:type="pct"/>
            <w:tcMar>
              <w:left w:w="0" w:type="dxa"/>
            </w:tcMar>
          </w:tcPr>
          <w:p w14:paraId="6C2411D2" w14:textId="77777777" w:rsidR="005002D0" w:rsidRPr="008F2EA5" w:rsidRDefault="005002D0" w:rsidP="008F2EA5">
            <w:pPr>
              <w:rPr>
                <w:b/>
                <w:bCs/>
              </w:rPr>
            </w:pPr>
            <w:r w:rsidRPr="008F2EA5">
              <w:rPr>
                <w:b/>
                <w:lang w:bidi="cy-GB"/>
              </w:rPr>
              <w:t>Cyfeiriad yn y DU (lle rydych wedi eich cofrestru i bleidleisio)</w:t>
            </w:r>
          </w:p>
          <w:p w14:paraId="3ECC905D" w14:textId="77777777" w:rsidR="005002D0" w:rsidRPr="00725E20" w:rsidRDefault="005002D0" w:rsidP="008F2EA5"/>
          <w:p w14:paraId="3024BD82" w14:textId="77777777" w:rsidR="005002D0" w:rsidRDefault="005002D0" w:rsidP="008F2EA5"/>
          <w:p w14:paraId="0C86F7C6" w14:textId="77777777" w:rsidR="005002D0" w:rsidRPr="00725E20" w:rsidRDefault="005002D0" w:rsidP="008F2EA5"/>
        </w:tc>
        <w:tc>
          <w:tcPr>
            <w:tcW w:w="2696" w:type="pct"/>
          </w:tcPr>
          <w:p w14:paraId="30DC2EB6" w14:textId="6409B7E8" w:rsidR="005002D0" w:rsidRDefault="00707141" w:rsidP="008F2EA5">
            <w:r w:rsidRPr="000B22A5">
              <w:rPr>
                <w:sz w:val="21"/>
                <w:szCs w:val="21"/>
                <w:lang w:bidi="cy-GB"/>
              </w:rPr>
              <w:t>&lt;&lt;Cyfeiriad yn y DU&gt;&gt;</w:t>
            </w:r>
          </w:p>
        </w:tc>
      </w:tr>
      <w:tr w:rsidR="005002D0" w14:paraId="3B759AEF" w14:textId="77777777" w:rsidTr="00EE1141">
        <w:trPr>
          <w:trHeight w:val="340"/>
        </w:trPr>
        <w:tc>
          <w:tcPr>
            <w:tcW w:w="2304" w:type="pct"/>
            <w:tcBorders>
              <w:bottom w:val="single" w:sz="8" w:space="0" w:color="auto"/>
            </w:tcBorders>
            <w:tcMar>
              <w:left w:w="0" w:type="dxa"/>
            </w:tcMar>
          </w:tcPr>
          <w:p w14:paraId="609BE694" w14:textId="05A70BBF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lang w:bidi="cy-GB"/>
              </w:rPr>
              <w:t xml:space="preserve">Rhif ffôn (dewisol) </w:t>
            </w:r>
          </w:p>
        </w:tc>
        <w:tc>
          <w:tcPr>
            <w:tcW w:w="2696" w:type="pct"/>
            <w:tcBorders>
              <w:bottom w:val="single" w:sz="8" w:space="0" w:color="auto"/>
            </w:tcBorders>
          </w:tcPr>
          <w:p w14:paraId="57E9B29A" w14:textId="4DAC3677" w:rsidR="005002D0" w:rsidRDefault="00707141" w:rsidP="00253DBE">
            <w:r w:rsidRPr="000B22A5">
              <w:rPr>
                <w:sz w:val="21"/>
                <w:szCs w:val="21"/>
                <w:lang w:bidi="cy-GB"/>
              </w:rPr>
              <w:t>&lt;&lt;Ffôn&gt;&gt;</w:t>
            </w:r>
          </w:p>
        </w:tc>
      </w:tr>
      <w:tr w:rsidR="005002D0" w14:paraId="476A6E4B" w14:textId="77777777" w:rsidTr="00EE1141">
        <w:trPr>
          <w:trHeight w:val="340"/>
        </w:trPr>
        <w:tc>
          <w:tcPr>
            <w:tcW w:w="2304" w:type="pct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</w:tcMar>
          </w:tcPr>
          <w:p w14:paraId="19BC7E1A" w14:textId="747A4C77" w:rsidR="005002D0" w:rsidRPr="00725E20" w:rsidRDefault="005002D0" w:rsidP="00253DBE">
            <w:pPr>
              <w:rPr>
                <w:b/>
                <w:bCs/>
              </w:rPr>
            </w:pPr>
            <w:r w:rsidRPr="00725E20">
              <w:rPr>
                <w:b/>
                <w:lang w:bidi="cy-GB"/>
              </w:rPr>
              <w:t xml:space="preserve">E-bost (dewisol) </w:t>
            </w:r>
          </w:p>
        </w:tc>
        <w:tc>
          <w:tcPr>
            <w:tcW w:w="2696" w:type="pct"/>
            <w:tcBorders>
              <w:top w:val="single" w:sz="8" w:space="0" w:color="auto"/>
              <w:bottom w:val="single" w:sz="8" w:space="0" w:color="auto"/>
            </w:tcBorders>
          </w:tcPr>
          <w:p w14:paraId="6F3E630A" w14:textId="78CB9BF2" w:rsidR="005002D0" w:rsidRDefault="00707141" w:rsidP="00253DBE">
            <w:r w:rsidRPr="000B22A5">
              <w:rPr>
                <w:sz w:val="21"/>
                <w:szCs w:val="21"/>
                <w:lang w:bidi="cy-GB"/>
              </w:rPr>
              <w:t>&lt;&lt;E-bost&gt;&gt;</w:t>
            </w:r>
          </w:p>
        </w:tc>
      </w:tr>
    </w:tbl>
    <w:p w14:paraId="74C634CB" w14:textId="77777777" w:rsidR="009A4B8B" w:rsidRDefault="009A4B8B" w:rsidP="009A4B8B"/>
    <w:p w14:paraId="64A462A2" w14:textId="4C019BE3" w:rsidR="005002D0" w:rsidRPr="005002D0" w:rsidRDefault="005002D0" w:rsidP="005002D0">
      <w:pPr>
        <w:pStyle w:val="Heading3"/>
      </w:pPr>
      <w:r w:rsidRPr="005002D0">
        <w:rPr>
          <w:lang w:bidi="cy-GB"/>
        </w:rPr>
        <w:t xml:space="preserve">Datganiad </w:t>
      </w:r>
    </w:p>
    <w:p w14:paraId="1168C8C8" w14:textId="2A1ADF84" w:rsidR="005002D0" w:rsidRDefault="005002D0" w:rsidP="005002D0">
      <w:r>
        <w:rPr>
          <w:lang w:bidi="cy-GB"/>
        </w:rPr>
        <w:t xml:space="preserve">Rwyf yn cadarnhau fy mod yn ddinesydd Prydeinig ac nad wyf yn preswylio (byw) yn y DU. </w:t>
      </w:r>
      <w:r>
        <w:rPr>
          <w:lang w:bidi="cy-GB"/>
        </w:rPr>
        <w:br/>
        <w:t xml:space="preserve">Nid wyf wedi cofrestru i bleidleisio mewn unrhyw gyfeiriad arall yn y DU ers fy natganiad diwethaf. </w:t>
      </w:r>
    </w:p>
    <w:p w14:paraId="7BEB51A8" w14:textId="2EB8AFC1" w:rsidR="005002D0" w:rsidRDefault="005002D0" w:rsidP="005002D0">
      <w:r>
        <w:rPr>
          <w:lang w:bidi="cy-GB"/>
        </w:rPr>
        <w:t>Hyd eithaf fy ngwybodaeth mae</w:t>
      </w:r>
      <w:r w:rsidR="004B5013">
        <w:rPr>
          <w:lang w:bidi="cy-GB"/>
        </w:rPr>
        <w:t>’</w:t>
      </w:r>
      <w:r>
        <w:rPr>
          <w:lang w:bidi="cy-GB"/>
        </w:rPr>
        <w:t xml:space="preserve">r wybodaeth ar y ffurflen hon yn wir. </w:t>
      </w:r>
      <w:r>
        <w:rPr>
          <w:lang w:bidi="cy-GB"/>
        </w:rPr>
        <w:br/>
        <w:t>Deallaf y bydd y wybodaeth yr wyf wedi</w:t>
      </w:r>
      <w:r w:rsidR="004B5013">
        <w:rPr>
          <w:lang w:bidi="cy-GB"/>
        </w:rPr>
        <w:t>’</w:t>
      </w:r>
      <w:r>
        <w:rPr>
          <w:lang w:bidi="cy-GB"/>
        </w:rPr>
        <w:t xml:space="preserve">i rhoi yn cael ei defnyddio ar y gofrestr etholiadol. </w:t>
      </w:r>
      <w:r>
        <w:rPr>
          <w:lang w:bidi="cy-GB"/>
        </w:rPr>
        <w:br/>
        <w:t>Deallaf os ydwyf yn rhoi camwybodaeth ar y ffurflen hon gan wybod hynny, y gallaf wynebu dirwy ddiderfyn a/neu hyd at chwe mis yn y carchar.</w:t>
      </w:r>
    </w:p>
    <w:p w14:paraId="17010F41" w14:textId="77777777" w:rsidR="005002D0" w:rsidRDefault="005002D0" w:rsidP="005002D0"/>
    <w:p w14:paraId="1EB2F972" w14:textId="345FB694" w:rsidR="005002D0" w:rsidRPr="00CE1242" w:rsidRDefault="005002D0" w:rsidP="005002D0">
      <w:pPr>
        <w:rPr>
          <w:b/>
          <w:bCs/>
        </w:rPr>
      </w:pPr>
      <w:r w:rsidRPr="00CE1242">
        <w:rPr>
          <w:b/>
          <w:lang w:bidi="cy-GB"/>
        </w:rPr>
        <w:t xml:space="preserve">Llofnod </w:t>
      </w:r>
    </w:p>
    <w:p w14:paraId="5318532B" w14:textId="56EC24C8" w:rsidR="005002D0" w:rsidRDefault="005002D0" w:rsidP="005002D0"/>
    <w:p w14:paraId="459FF5C7" w14:textId="77777777" w:rsidR="003F077F" w:rsidRDefault="003F077F" w:rsidP="005002D0"/>
    <w:p w14:paraId="63519F87" w14:textId="0407A55E" w:rsidR="005002D0" w:rsidRPr="00CE1242" w:rsidRDefault="005002D0" w:rsidP="005002D0">
      <w:pPr>
        <w:rPr>
          <w:b/>
          <w:bCs/>
        </w:rPr>
      </w:pPr>
      <w:r w:rsidRPr="00CE1242">
        <w:rPr>
          <w:b/>
          <w:lang w:bidi="cy-GB"/>
        </w:rPr>
        <w:t xml:space="preserve">Dyddiad </w:t>
      </w:r>
    </w:p>
    <w:p w14:paraId="37B29EBB" w14:textId="77777777" w:rsidR="003F077F" w:rsidRDefault="003F077F" w:rsidP="005002D0"/>
    <w:p w14:paraId="70D4F219" w14:textId="0B04619E" w:rsidR="000B22A5" w:rsidRPr="000B22A5" w:rsidRDefault="000B22A5" w:rsidP="00D8511C">
      <w:pPr>
        <w:pStyle w:val="Heading3"/>
        <w:pBdr>
          <w:top w:val="single" w:sz="18" w:space="6" w:color="auto"/>
          <w:left w:val="single" w:sz="18" w:space="6" w:color="auto"/>
          <w:bottom w:val="single" w:sz="18" w:space="6" w:color="auto"/>
          <w:right w:val="single" w:sz="18" w:space="1" w:color="auto"/>
        </w:pBdr>
        <w:ind w:left="113" w:right="112"/>
      </w:pPr>
      <w:r w:rsidRPr="000B22A5">
        <w:rPr>
          <w:lang w:bidi="cy-GB"/>
        </w:rPr>
        <w:t>Dychwelyd eich ffurflen wedi</w:t>
      </w:r>
      <w:r w:rsidR="004B5013">
        <w:rPr>
          <w:lang w:bidi="cy-GB"/>
        </w:rPr>
        <w:t>’</w:t>
      </w:r>
      <w:r w:rsidRPr="000B22A5">
        <w:rPr>
          <w:lang w:bidi="cy-GB"/>
        </w:rPr>
        <w:t xml:space="preserve">i chwblhau  </w:t>
      </w:r>
    </w:p>
    <w:p w14:paraId="2B34711E" w14:textId="65F2467C" w:rsidR="000B22A5" w:rsidRDefault="000B22A5" w:rsidP="00D8511C">
      <w:pPr>
        <w:pBdr>
          <w:top w:val="single" w:sz="18" w:space="6" w:color="auto"/>
          <w:left w:val="single" w:sz="18" w:space="6" w:color="auto"/>
          <w:bottom w:val="single" w:sz="18" w:space="6" w:color="auto"/>
          <w:right w:val="single" w:sz="18" w:space="1" w:color="auto"/>
        </w:pBdr>
        <w:ind w:left="113" w:right="112"/>
        <w:rPr>
          <w:lang w:bidi="cy-GB"/>
        </w:rPr>
      </w:pPr>
      <w:r>
        <w:rPr>
          <w:lang w:bidi="cy-GB"/>
        </w:rPr>
        <w:t>E-bostiwch eich ffurflen fel delwedd wedi</w:t>
      </w:r>
      <w:r w:rsidR="004B5013">
        <w:rPr>
          <w:lang w:bidi="cy-GB"/>
        </w:rPr>
        <w:t>’</w:t>
      </w:r>
      <w:r>
        <w:rPr>
          <w:lang w:bidi="cy-GB"/>
        </w:rPr>
        <w:t>i sganio neu lun i &lt;&lt;E-bost&gt;&gt; neu anfonwch eich ffurflen drwy</w:t>
      </w:r>
      <w:r w:rsidR="004B5013">
        <w:rPr>
          <w:lang w:bidi="cy-GB"/>
        </w:rPr>
        <w:t>’</w:t>
      </w:r>
      <w:r>
        <w:rPr>
          <w:lang w:bidi="cy-GB"/>
        </w:rPr>
        <w:t xml:space="preserve">r post i &lt;&lt;Cyngor, Cyfeiriad 1, Cyfeiriad 2, Cod Post, DU&gt;&gt; </w:t>
      </w:r>
    </w:p>
    <w:p w14:paraId="38A44192" w14:textId="10744E97" w:rsidR="002C1C69" w:rsidRPr="002C1C69" w:rsidRDefault="002C1C69" w:rsidP="002C1C69">
      <w:pPr>
        <w:tabs>
          <w:tab w:val="left" w:pos="7515"/>
        </w:tabs>
      </w:pPr>
      <w:r>
        <w:tab/>
      </w:r>
    </w:p>
    <w:sectPr w:rsidR="002C1C69" w:rsidRPr="002C1C69" w:rsidSect="00073D55">
      <w:footerReference w:type="default" r:id="rId10"/>
      <w:pgSz w:w="11900" w:h="16840"/>
      <w:pgMar w:top="720" w:right="69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2AE92" w14:textId="77777777" w:rsidR="002973EF" w:rsidRDefault="002973EF" w:rsidP="00343761">
      <w:pPr>
        <w:spacing w:before="0" w:after="0" w:line="240" w:lineRule="auto"/>
      </w:pPr>
      <w:r>
        <w:separator/>
      </w:r>
    </w:p>
  </w:endnote>
  <w:endnote w:type="continuationSeparator" w:id="0">
    <w:p w14:paraId="197D2960" w14:textId="77777777" w:rsidR="002973EF" w:rsidRDefault="002973EF" w:rsidP="003437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undry Form Sans">
    <w:altName w:val="Calibri"/>
    <w:charset w:val="00"/>
    <w:family w:val="auto"/>
    <w:pitch w:val="variable"/>
    <w:sig w:usb0="800000A7" w:usb1="0000004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BE839" w14:textId="29C9630E" w:rsidR="00343761" w:rsidRDefault="00343761">
    <w:pPr>
      <w:pStyle w:val="Footer"/>
    </w:pPr>
    <w:r w:rsidRPr="0071223A">
      <w:rPr>
        <w:noProof/>
        <w:lang w:bidi="cy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DE9C8CF" wp14:editId="1445C300">
              <wp:simplePos x="0" y="0"/>
              <wp:positionH relativeFrom="margin">
                <wp:posOffset>4743451</wp:posOffset>
              </wp:positionH>
              <wp:positionV relativeFrom="margin">
                <wp:posOffset>9305290</wp:posOffset>
              </wp:positionV>
              <wp:extent cx="1902460" cy="680720"/>
              <wp:effectExtent l="0" t="0" r="2540" b="5080"/>
              <wp:wrapNone/>
              <wp:docPr id="942520587" name="Text Box 9425205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0720"/>
                      </a:xfrm>
                      <a:prstGeom prst="rect">
                        <a:avLst/>
                      </a:prstGeom>
                      <a:solidFill>
                        <a:srgbClr val="FAF8D1"/>
                      </a:solidFill>
                      <a:ln>
                        <a:noFill/>
                      </a:ln>
                    </wps:spPr>
                    <wps:txbx>
                      <w:txbxContent>
                        <w:p w14:paraId="0F3C0C31" w14:textId="77777777" w:rsidR="00343761" w:rsidRPr="002C1C69" w:rsidRDefault="00343761" w:rsidP="00343761">
                          <w:pPr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B4A7E">
                            <w:rPr>
                              <w:sz w:val="20"/>
                              <w:szCs w:val="20"/>
                              <w:lang w:bidi="cy-GB"/>
                            </w:rPr>
                            <w:t xml:space="preserve">(   Mae’r cod bar yn mynd yma   </w:t>
                          </w:r>
                          <w:r w:rsidRPr="002C1C69">
                            <w:rPr>
                              <w:b/>
                              <w:bCs/>
                              <w:sz w:val="20"/>
                              <w:szCs w:val="20"/>
                              <w:lang w:bidi="cy-GB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E9C8CF" id="_x0000_t202" coordsize="21600,21600" o:spt="202" path="m,l,21600r21600,l21600,xe">
              <v:stroke joinstyle="miter"/>
              <v:path gradientshapeok="t" o:connecttype="rect"/>
            </v:shapetype>
            <v:shape id="Text Box 942520587" o:spid="_x0000_s1028" type="#_x0000_t202" style="position:absolute;margin-left:373.5pt;margin-top:732.7pt;width:149.8pt;height:53.6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" fillcolor="#faf8d1" stroked="f">
              <v:textbox inset="0,0,0,0">
                <w:txbxContent>
                  <w:p w14:paraId="0F3C0C31" w14:textId="77777777" w:rsidR="00343761" w:rsidRPr="002C1C69" w:rsidRDefault="00343761" w:rsidP="00343761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FB4A7E">
                      <w:rPr>
                        <w:sz w:val="20"/>
                        <w:szCs w:val="20"/>
                        <w:lang w:bidi="cy-GB"/>
                      </w:rPr>
                      <w:t xml:space="preserve">(   Mae’r cod bar yn mynd yma   </w:t>
                    </w:r>
                    <w:r w:rsidRPr="002C1C69">
                      <w:rPr>
                        <w:b/>
                        <w:bCs/>
                        <w:sz w:val="20"/>
                        <w:szCs w:val="20"/>
                        <w:lang w:bidi="cy-GB"/>
                      </w:rPr>
                      <w:t>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692F" w14:textId="77777777" w:rsidR="002973EF" w:rsidRDefault="002973EF" w:rsidP="00343761">
      <w:pPr>
        <w:spacing w:before="0" w:after="0" w:line="240" w:lineRule="auto"/>
      </w:pPr>
      <w:r>
        <w:separator/>
      </w:r>
    </w:p>
  </w:footnote>
  <w:footnote w:type="continuationSeparator" w:id="0">
    <w:p w14:paraId="369130FE" w14:textId="77777777" w:rsidR="002973EF" w:rsidRDefault="002973EF" w:rsidP="0034376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816832">
    <w:abstractNumId w:val="1"/>
  </w:num>
  <w:num w:numId="2" w16cid:durableId="1283924463">
    <w:abstractNumId w:val="1"/>
  </w:num>
  <w:num w:numId="3" w16cid:durableId="434254126">
    <w:abstractNumId w:val="0"/>
  </w:num>
  <w:num w:numId="4" w16cid:durableId="1696883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23A"/>
    <w:rsid w:val="00024322"/>
    <w:rsid w:val="00073D55"/>
    <w:rsid w:val="000830B5"/>
    <w:rsid w:val="000B22A5"/>
    <w:rsid w:val="000C53E3"/>
    <w:rsid w:val="000F2D81"/>
    <w:rsid w:val="00120774"/>
    <w:rsid w:val="001437B0"/>
    <w:rsid w:val="001554A5"/>
    <w:rsid w:val="0019113C"/>
    <w:rsid w:val="001B06FE"/>
    <w:rsid w:val="001B3BC4"/>
    <w:rsid w:val="001B5146"/>
    <w:rsid w:val="001B74A3"/>
    <w:rsid w:val="001C20F4"/>
    <w:rsid w:val="00212F21"/>
    <w:rsid w:val="00236632"/>
    <w:rsid w:val="00236A8D"/>
    <w:rsid w:val="00260689"/>
    <w:rsid w:val="0028153D"/>
    <w:rsid w:val="00295DE1"/>
    <w:rsid w:val="002973EF"/>
    <w:rsid w:val="002A1252"/>
    <w:rsid w:val="002C1C69"/>
    <w:rsid w:val="00335D74"/>
    <w:rsid w:val="003417C9"/>
    <w:rsid w:val="00343673"/>
    <w:rsid w:val="00343761"/>
    <w:rsid w:val="00372EF6"/>
    <w:rsid w:val="00374D3B"/>
    <w:rsid w:val="00384795"/>
    <w:rsid w:val="003A5B6E"/>
    <w:rsid w:val="003A6593"/>
    <w:rsid w:val="003D48D0"/>
    <w:rsid w:val="003D79DD"/>
    <w:rsid w:val="003F077F"/>
    <w:rsid w:val="003F5519"/>
    <w:rsid w:val="0042128F"/>
    <w:rsid w:val="00423321"/>
    <w:rsid w:val="0043162E"/>
    <w:rsid w:val="00437DB1"/>
    <w:rsid w:val="00440FC7"/>
    <w:rsid w:val="00474A54"/>
    <w:rsid w:val="00492483"/>
    <w:rsid w:val="004B5013"/>
    <w:rsid w:val="004C55B7"/>
    <w:rsid w:val="004F0066"/>
    <w:rsid w:val="005002D0"/>
    <w:rsid w:val="005075AD"/>
    <w:rsid w:val="005117CD"/>
    <w:rsid w:val="00573211"/>
    <w:rsid w:val="005768F7"/>
    <w:rsid w:val="005C7954"/>
    <w:rsid w:val="005E3609"/>
    <w:rsid w:val="00605A66"/>
    <w:rsid w:val="006176F0"/>
    <w:rsid w:val="00617B96"/>
    <w:rsid w:val="00632538"/>
    <w:rsid w:val="00634BB0"/>
    <w:rsid w:val="00635A7C"/>
    <w:rsid w:val="00680F12"/>
    <w:rsid w:val="006923B1"/>
    <w:rsid w:val="006A3E7D"/>
    <w:rsid w:val="006A722D"/>
    <w:rsid w:val="00707141"/>
    <w:rsid w:val="00712173"/>
    <w:rsid w:val="0071223A"/>
    <w:rsid w:val="00730E1A"/>
    <w:rsid w:val="0073159D"/>
    <w:rsid w:val="00743211"/>
    <w:rsid w:val="00757E16"/>
    <w:rsid w:val="007972B4"/>
    <w:rsid w:val="007A1796"/>
    <w:rsid w:val="007A2362"/>
    <w:rsid w:val="007D4DDF"/>
    <w:rsid w:val="007F5B8F"/>
    <w:rsid w:val="0080092F"/>
    <w:rsid w:val="00800BEB"/>
    <w:rsid w:val="008142BB"/>
    <w:rsid w:val="00816091"/>
    <w:rsid w:val="00821181"/>
    <w:rsid w:val="00863EF8"/>
    <w:rsid w:val="00864648"/>
    <w:rsid w:val="00882157"/>
    <w:rsid w:val="008E3784"/>
    <w:rsid w:val="008E3B4E"/>
    <w:rsid w:val="008F2EA5"/>
    <w:rsid w:val="00910D56"/>
    <w:rsid w:val="009217DE"/>
    <w:rsid w:val="009322D5"/>
    <w:rsid w:val="00932441"/>
    <w:rsid w:val="0093246E"/>
    <w:rsid w:val="0095442E"/>
    <w:rsid w:val="009649C9"/>
    <w:rsid w:val="00995387"/>
    <w:rsid w:val="009A167F"/>
    <w:rsid w:val="009A4B8B"/>
    <w:rsid w:val="009B31D2"/>
    <w:rsid w:val="009C2DD3"/>
    <w:rsid w:val="009E6051"/>
    <w:rsid w:val="00A06F2E"/>
    <w:rsid w:val="00A82E7D"/>
    <w:rsid w:val="00AD3821"/>
    <w:rsid w:val="00AE6B56"/>
    <w:rsid w:val="00B03058"/>
    <w:rsid w:val="00B31E4E"/>
    <w:rsid w:val="00B43104"/>
    <w:rsid w:val="00B678A0"/>
    <w:rsid w:val="00B90596"/>
    <w:rsid w:val="00B9088A"/>
    <w:rsid w:val="00BB0912"/>
    <w:rsid w:val="00C21A85"/>
    <w:rsid w:val="00C52045"/>
    <w:rsid w:val="00C642A4"/>
    <w:rsid w:val="00CB02B0"/>
    <w:rsid w:val="00CB1BF4"/>
    <w:rsid w:val="00CE1242"/>
    <w:rsid w:val="00D071FE"/>
    <w:rsid w:val="00D15918"/>
    <w:rsid w:val="00D443AE"/>
    <w:rsid w:val="00D8511C"/>
    <w:rsid w:val="00D916CA"/>
    <w:rsid w:val="00DD5EFC"/>
    <w:rsid w:val="00DE050D"/>
    <w:rsid w:val="00DF640D"/>
    <w:rsid w:val="00E03EFA"/>
    <w:rsid w:val="00E8427A"/>
    <w:rsid w:val="00E8502F"/>
    <w:rsid w:val="00ED652C"/>
    <w:rsid w:val="00EE1141"/>
    <w:rsid w:val="00EE5E55"/>
    <w:rsid w:val="00F127E0"/>
    <w:rsid w:val="00F176CF"/>
    <w:rsid w:val="00F36F7E"/>
    <w:rsid w:val="00F61CA3"/>
    <w:rsid w:val="00F740CE"/>
    <w:rsid w:val="00FB4A7E"/>
    <w:rsid w:val="00FD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E61C"/>
  <w15:chartTrackingRefBased/>
  <w15:docId w15:val="{737C22EE-61D5-364C-AF9E-F88EDC87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y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73"/>
    <w:pPr>
      <w:spacing w:before="120" w:after="120" w:line="264" w:lineRule="auto"/>
    </w:pPr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173"/>
    <w:pPr>
      <w:pBdr>
        <w:top w:val="single" w:sz="24" w:space="6" w:color="auto"/>
        <w:left w:val="single" w:sz="24" w:space="6" w:color="auto"/>
        <w:bottom w:val="single" w:sz="24" w:space="6" w:color="auto"/>
        <w:right w:val="single" w:sz="24" w:space="6" w:color="auto"/>
      </w:pBdr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84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02D0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234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23A"/>
    <w:pPr>
      <w:keepNext/>
      <w:keepLines/>
      <w:spacing w:before="80" w:after="40"/>
      <w:outlineLvl w:val="4"/>
    </w:pPr>
    <w:rPr>
      <w:rFonts w:eastAsiaTheme="majorEastAsia" w:cstheme="majorBidi"/>
      <w:color w:val="00234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80EA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23A"/>
    <w:pPr>
      <w:keepNext/>
      <w:keepLines/>
      <w:spacing w:before="40" w:after="0"/>
      <w:outlineLvl w:val="6"/>
    </w:pPr>
    <w:rPr>
      <w:rFonts w:eastAsiaTheme="majorEastAsia" w:cstheme="majorBidi"/>
      <w:color w:val="0080EA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23A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00539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23A"/>
    <w:pPr>
      <w:keepNext/>
      <w:keepLines/>
      <w:spacing w:before="0" w:after="0"/>
      <w:outlineLvl w:val="8"/>
    </w:pPr>
    <w:rPr>
      <w:rFonts w:eastAsiaTheme="majorEastAsia" w:cstheme="majorBidi"/>
      <w:color w:val="00539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</w:pPr>
    <w:rPr>
      <w:rFonts w:eastAsia="Times New Roman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</w:pPr>
    <w:rPr>
      <w:rFonts w:eastAsia="Times New Roman" w:cs="Times New Roman"/>
      <w:lang w:eastAsia="en-GB"/>
    </w:rPr>
  </w:style>
  <w:style w:type="paragraph" w:customStyle="1" w:styleId="TableHeading">
    <w:name w:val="TableHeading"/>
    <w:basedOn w:val="Normal"/>
    <w:rsid w:val="00634BB0"/>
    <w:pPr>
      <w:widowControl w:val="0"/>
      <w:autoSpaceDE w:val="0"/>
      <w:autoSpaceDN w:val="0"/>
      <w:spacing w:before="60" w:after="60"/>
      <w:ind w:left="113"/>
    </w:pPr>
    <w:rPr>
      <w:b/>
      <w:color w:val="FFFFFF"/>
    </w:rPr>
  </w:style>
  <w:style w:type="paragraph" w:styleId="FootnoteText">
    <w:name w:val="footnote text"/>
    <w:basedOn w:val="Normal"/>
    <w:link w:val="FootnoteTextChar"/>
    <w:semiHidden/>
    <w:unhideWhenUsed/>
    <w:qFormat/>
    <w:rsid w:val="00CB02B0"/>
    <w:pPr>
      <w:spacing w:line="288" w:lineRule="auto"/>
    </w:pPr>
    <w:rPr>
      <w:rFonts w:ascii="Foundry Form Sans" w:hAnsi="Foundry Form Sans"/>
    </w:rPr>
  </w:style>
  <w:style w:type="character" w:customStyle="1" w:styleId="FootnoteTextChar">
    <w:name w:val="Footnote Text Char"/>
    <w:basedOn w:val="DefaultParagraphFont"/>
    <w:link w:val="FootnoteText"/>
    <w:semiHidden/>
    <w:rsid w:val="00CB02B0"/>
    <w:rPr>
      <w:rFonts w:ascii="Foundry Form Sans" w:hAnsi="Foundry Form Sans"/>
    </w:rPr>
  </w:style>
  <w:style w:type="character" w:customStyle="1" w:styleId="Heading1Char">
    <w:name w:val="Heading 1 Char"/>
    <w:basedOn w:val="DefaultParagraphFont"/>
    <w:link w:val="Heading1"/>
    <w:uiPriority w:val="9"/>
    <w:rsid w:val="00712173"/>
    <w:rPr>
      <w:rFonts w:ascii="Arial" w:eastAsia="Arial" w:hAnsi="Arial" w:cs="Arial"/>
      <w:b/>
      <w:bCs/>
      <w:color w:val="231F20"/>
      <w:kern w:val="2"/>
      <w:sz w:val="32"/>
      <w:szCs w:val="32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384795"/>
    <w:rPr>
      <w:rFonts w:ascii="Arial" w:eastAsia="Arial" w:hAnsi="Arial" w:cs="Arial"/>
      <w:b/>
      <w:bCs/>
      <w:color w:val="231F20"/>
      <w:kern w:val="2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5002D0"/>
    <w:rPr>
      <w:rFonts w:ascii="Arial" w:eastAsia="Arial" w:hAnsi="Arial" w:cs="Arial"/>
      <w:b/>
      <w:bCs/>
      <w:color w:val="231F20"/>
      <w:kern w:val="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23A"/>
    <w:rPr>
      <w:rFonts w:eastAsiaTheme="majorEastAsia" w:cstheme="majorBidi"/>
      <w:i/>
      <w:iCs/>
      <w:color w:val="00234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23A"/>
    <w:rPr>
      <w:rFonts w:eastAsiaTheme="majorEastAsia" w:cstheme="majorBidi"/>
      <w:color w:val="00234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23A"/>
    <w:rPr>
      <w:rFonts w:eastAsiaTheme="majorEastAsia" w:cstheme="majorBidi"/>
      <w:i/>
      <w:iCs/>
      <w:color w:val="0080EA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23A"/>
    <w:rPr>
      <w:rFonts w:eastAsiaTheme="majorEastAsia" w:cstheme="majorBidi"/>
      <w:color w:val="0080EA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23A"/>
    <w:rPr>
      <w:rFonts w:eastAsiaTheme="majorEastAsia" w:cstheme="majorBidi"/>
      <w:i/>
      <w:iCs/>
      <w:color w:val="00539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23A"/>
    <w:rPr>
      <w:rFonts w:eastAsiaTheme="majorEastAsia" w:cstheme="majorBidi"/>
      <w:color w:val="00539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23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23A"/>
    <w:pPr>
      <w:numPr>
        <w:ilvl w:val="1"/>
      </w:numPr>
      <w:spacing w:after="160"/>
    </w:pPr>
    <w:rPr>
      <w:rFonts w:eastAsiaTheme="majorEastAsia" w:cstheme="majorBidi"/>
      <w:color w:val="0080EA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23A"/>
    <w:rPr>
      <w:rFonts w:eastAsiaTheme="majorEastAsia" w:cstheme="majorBidi"/>
      <w:color w:val="0080EA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23A"/>
    <w:pPr>
      <w:spacing w:before="160" w:after="160"/>
      <w:jc w:val="center"/>
    </w:pPr>
    <w:rPr>
      <w:i/>
      <w:iCs/>
      <w:color w:val="0069C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23A"/>
    <w:rPr>
      <w:i/>
      <w:iCs/>
      <w:color w:val="0069C1" w:themeColor="text1" w:themeTint="BF"/>
    </w:rPr>
  </w:style>
  <w:style w:type="paragraph" w:styleId="ListParagraph">
    <w:name w:val="List Paragraph"/>
    <w:basedOn w:val="Normal"/>
    <w:uiPriority w:val="34"/>
    <w:qFormat/>
    <w:rsid w:val="00CB1BF4"/>
    <w:rPr>
      <w:b/>
      <w:bCs/>
      <w:color w:val="FFFFFF" w:themeColor="background1"/>
      <w:sz w:val="72"/>
      <w:szCs w:val="72"/>
    </w:rPr>
  </w:style>
  <w:style w:type="character" w:styleId="IntenseEmphasis">
    <w:name w:val="Intense Emphasis"/>
    <w:basedOn w:val="DefaultParagraphFont"/>
    <w:uiPriority w:val="21"/>
    <w:qFormat/>
    <w:rsid w:val="0071223A"/>
    <w:rPr>
      <w:i/>
      <w:iCs/>
      <w:color w:val="00234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23A"/>
    <w:pPr>
      <w:pBdr>
        <w:top w:val="single" w:sz="4" w:space="10" w:color="002341" w:themeColor="accent1" w:themeShade="BF"/>
        <w:bottom w:val="single" w:sz="4" w:space="10" w:color="002341" w:themeColor="accent1" w:themeShade="BF"/>
      </w:pBdr>
      <w:spacing w:before="360" w:after="360"/>
      <w:ind w:left="864" w:right="864"/>
      <w:jc w:val="center"/>
    </w:pPr>
    <w:rPr>
      <w:i/>
      <w:iCs/>
      <w:color w:val="00234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23A"/>
    <w:rPr>
      <w:i/>
      <w:iCs/>
      <w:color w:val="00234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23A"/>
    <w:rPr>
      <w:b/>
      <w:bCs/>
      <w:smallCaps/>
      <w:color w:val="002341" w:themeColor="accent1" w:themeShade="BF"/>
      <w:spacing w:val="5"/>
    </w:rPr>
  </w:style>
  <w:style w:type="table" w:styleId="TableGrid">
    <w:name w:val="Table Grid"/>
    <w:basedOn w:val="TableNormal"/>
    <w:uiPriority w:val="39"/>
    <w:rsid w:val="007122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7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761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437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761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85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850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502F"/>
    <w:rPr>
      <w:rFonts w:ascii="Arial" w:eastAsia="Arial" w:hAnsi="Arial" w:cs="Arial"/>
      <w:color w:val="231F20"/>
      <w:kern w:val="2"/>
      <w:sz w:val="20"/>
      <w:szCs w:val="20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02F"/>
    <w:rPr>
      <w:rFonts w:ascii="Arial" w:eastAsia="Arial" w:hAnsi="Arial" w:cs="Arial"/>
      <w:b/>
      <w:bCs/>
      <w:color w:val="231F20"/>
      <w:kern w:val="2"/>
      <w:sz w:val="20"/>
      <w:szCs w:val="20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910D56"/>
    <w:rPr>
      <w:color w:val="40B3D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D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68F7"/>
    <w:rPr>
      <w:rFonts w:ascii="Arial" w:eastAsia="Arial" w:hAnsi="Arial" w:cs="Arial"/>
      <w:color w:val="231F20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EC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EC6608"/>
      </a:accent5>
      <a:accent6>
        <a:srgbClr val="CBC3BC"/>
      </a:accent6>
      <a:hlink>
        <a:srgbClr val="40B3D2"/>
      </a:hlink>
      <a:folHlink>
        <a:srgbClr val="40B3D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DF491024932B4387A1407D979730A9" ma:contentTypeVersion="18" ma:contentTypeDescription="Create a new document." ma:contentTypeScope="" ma:versionID="6c81717936295a3931046cb647e8ec7f">
  <xsd:schema xmlns:xsd="http://www.w3.org/2001/XMLSchema" xmlns:xs="http://www.w3.org/2001/XMLSchema" xmlns:p="http://schemas.microsoft.com/office/2006/metadata/properties" xmlns:ns2="6c64ee59-32a2-4235-8283-50fc3575af5d" xmlns:ns3="efa7f51b-544c-4586-96be-7df2298ed161" targetNamespace="http://schemas.microsoft.com/office/2006/metadata/properties" ma:root="true" ma:fieldsID="dd516792836613060b2b15a341e20af1" ns2:_="" ns3:_="">
    <xsd:import namespace="6c64ee59-32a2-4235-8283-50fc3575af5d"/>
    <xsd:import namespace="efa7f51b-544c-4586-96be-7df2298e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4ee59-32a2-4235-8283-50fc3575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f51b-544c-4586-96be-7df2298ed1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d8271a-32e2-433d-ba02-3d0de60d960d}" ma:internalName="TaxCatchAll" ma:showField="CatchAllData" ma:web="efa7f51b-544c-4586-96be-7df2298e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64ee59-32a2-4235-8283-50fc3575af5d">
      <Terms xmlns="http://schemas.microsoft.com/office/infopath/2007/PartnerControls"/>
    </lcf76f155ced4ddcb4097134ff3c332f>
    <TaxCatchAll xmlns="efa7f51b-544c-4586-96be-7df2298ed161" xsi:nil="true"/>
  </documentManagement>
</p:properties>
</file>

<file path=customXml/itemProps1.xml><?xml version="1.0" encoding="utf-8"?>
<ds:datastoreItem xmlns:ds="http://schemas.openxmlformats.org/officeDocument/2006/customXml" ds:itemID="{E623CB13-2E06-41CB-8E33-2880FE39F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DB74A2-42A1-4F42-A61F-A35B3C2F6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64ee59-32a2-4235-8283-50fc3575af5d"/>
    <ds:schemaRef ds:uri="efa7f51b-544c-4586-96be-7df2298e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9082B-7F1E-4916-BA44-CDA22D8BECC6}">
  <ds:schemaRefs>
    <ds:schemaRef ds:uri="http://schemas.microsoft.com/office/2006/metadata/properties"/>
    <ds:schemaRef ds:uri="http://schemas.microsoft.com/office/infopath/2007/PartnerControls"/>
    <ds:schemaRef ds:uri="6c64ee59-32a2-4235-8283-50fc3575af5d"/>
    <ds:schemaRef ds:uri="efa7f51b-544c-4586-96be-7df2298ed1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Hannah Kavanagh</cp:lastModifiedBy>
  <cp:revision>2</cp:revision>
  <dcterms:created xsi:type="dcterms:W3CDTF">2026-04-27T14:40:00Z</dcterms:created>
  <dcterms:modified xsi:type="dcterms:W3CDTF">2026-04-27T14:40:00Z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0x010100E1DF491024932B4387A1407D979730A9</vt:lpwstr>
  </property>
</Properties>
</file>